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5"/>
        <w:gridCol w:w="7825"/>
      </w:tblGrid>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Reproductive Health</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Contraceptive Methods</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Questions to assess participants' use of contraception.</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The purpose of these questions is to determine the type of contraceptive methods used by both female and male study participants. Certain methods, such as hormonal contraceptives, may be associated with gene/environment factors. Contraceptive methods might also be of interest as they relate to risk of sexually transmitted diseases.</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Current Age</w:t>
            </w:r>
            <w:r>
              <w:br/>
              <w:t>Gender</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Preventive Health Care</w:t>
            </w:r>
            <w:r>
              <w:br/>
              <w:t>Sex and Reproduction</w:t>
            </w:r>
            <w:r>
              <w:br/>
              <w:t>Medications</w:t>
            </w:r>
            <w:r>
              <w:br/>
              <w:t>Other Medical Procedures</w:t>
            </w:r>
            <w:r>
              <w:br/>
              <w:t>Pregnancy and Fertility History</w:t>
            </w:r>
            <w:r>
              <w:br/>
              <w:t>Medical Risks to Pregnancy</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Reproductive health, contractive methods, birth control, safe sex, pregnancy prevention, birth control patch, IUD, injection, condoms, diaphragm, cervical cap, NuvaRing®, spermicidal foam, spermicidal jelly, vaginal sponge, Today® sponge, withdrawal, abstinence, rhythm, natural family planning, morning after pill, emergency contraception, vasectomy, female sterilization, tubal ligation, injection, Depo-Provera®, Lunelle, spermicidal cream, spermicidal film, suppository, hormonal implant, Norplant®, National Survey of Family Growth, NSFG, The LIFE Study, Women's Health Initiative</w:t>
            </w:r>
          </w:p>
        </w:tc>
      </w:tr>
    </w:tbl>
    <w:p w:rsidR="004B673C" w:rsidRPr="00817EAF" w:rsidRDefault="004B673C">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4"/>
        <w:gridCol w:w="7506"/>
      </w:tblGrid>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February 26, 2010</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Contraceptive Methods - Female</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The Expert Review Panel has not reviewed this measure yet.</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Female participants are asked whether they have had a tubal ligation and whether they are able to have children. They are also asked about whether their male partners can have children. Female participants are then asked about the type of birth control they have used in the past and the type they are currently using.</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Questions A.1-33 are asked of females.</w:t>
            </w:r>
          </w:p>
          <w:p w:rsidR="004B673C" w:rsidRPr="00817EAF" w:rsidRDefault="004B673C">
            <w:pPr>
              <w:pStyle w:val="NormalWeb"/>
            </w:pPr>
            <w:r w:rsidRPr="00817EAF">
              <w:lastRenderedPageBreak/>
              <w:t>The NSFG provides a card of response categories to the respondent. The card instructions read, "Card 30 lists methods that some people use to prevent pregnancy or to prevent sexually transmitted disease. As I read each one, please tell me if you have ever used it for any reason. Just give me a "yes" or "no" answer. Please answer yes even if you have only used the method once."</w:t>
            </w:r>
          </w:p>
          <w:p w:rsidR="004B673C" w:rsidRPr="00817EAF" w:rsidRDefault="004B673C">
            <w:pPr>
              <w:pStyle w:val="NormalWeb"/>
            </w:pPr>
            <w:r w:rsidRPr="00817EAF">
              <w:t>Response categories for question 33 were modified by the PhenX Working Group to include vasectomy.</w:t>
            </w:r>
          </w:p>
          <w:p w:rsidR="004B673C" w:rsidRPr="00817EAF" w:rsidRDefault="004B673C">
            <w:pPr>
              <w:pStyle w:val="NormalWeb"/>
            </w:pPr>
            <w:r w:rsidRPr="00817EAF">
              <w:t>The following should be noted for questions A.1-3:</w:t>
            </w:r>
          </w:p>
          <w:p w:rsidR="004B673C" w:rsidRPr="00817EAF" w:rsidRDefault="004B673C">
            <w:pPr>
              <w:pStyle w:val="NormalWeb"/>
            </w:pPr>
            <w:r w:rsidRPr="00817EAF">
              <w:t>Many women are sterilized with clips instead of having their tubes surgically tied. In this instance, the respondent would answer "no" to sterilization when they are, in fact, sterilized. This is because the clips can be removed. The PhenX Working Group recommends editing the question to include "or clips placed on your tubes."</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rPr>
                <w:rStyle w:val="Strong"/>
              </w:rPr>
              <w:t>A. Females</w:t>
            </w:r>
          </w:p>
          <w:p w:rsidR="004B673C" w:rsidRPr="00817EAF" w:rsidRDefault="004B673C">
            <w:pPr>
              <w:pStyle w:val="NormalWeb"/>
            </w:pPr>
            <w:r w:rsidRPr="00817EAF">
              <w:t>1. Have you ever had both of your tubes tied, cut, or removed? This procedure is often called a tubal ligation or tubal sterilization.</w:t>
            </w:r>
          </w:p>
          <w:p w:rsidR="004B673C" w:rsidRPr="00817EAF" w:rsidRDefault="004B673C">
            <w:pPr>
              <w:pStyle w:val="NormalWeb"/>
            </w:pPr>
            <w:r w:rsidRPr="00817EAF">
              <w:t>[ ] 1 Yes</w:t>
            </w:r>
          </w:p>
          <w:p w:rsidR="004B673C" w:rsidRPr="00817EAF" w:rsidRDefault="004B673C">
            <w:pPr>
              <w:pStyle w:val="NormalWeb"/>
            </w:pPr>
            <w:r w:rsidRPr="00817EAF">
              <w:t>[ ] 3 IF VOL: Operation failed............3</w:t>
            </w:r>
          </w:p>
          <w:p w:rsidR="004B673C" w:rsidRPr="00817EAF" w:rsidRDefault="004B673C">
            <w:pPr>
              <w:pStyle w:val="NormalWeb"/>
            </w:pPr>
            <w:r w:rsidRPr="00817EAF">
              <w:t>[ ] 5 NO</w:t>
            </w:r>
          </w:p>
          <w:p w:rsidR="004B673C" w:rsidRPr="00817EAF" w:rsidRDefault="004B673C">
            <w:pPr>
              <w:pStyle w:val="NormalWeb"/>
            </w:pPr>
            <w:r w:rsidRPr="00817EAF">
              <w:t>[ ] 6 IF VOL: Operation already reversed</w:t>
            </w:r>
          </w:p>
          <w:p w:rsidR="004B673C" w:rsidRPr="00817EAF" w:rsidRDefault="004B673C">
            <w:pPr>
              <w:pStyle w:val="NormalWeb"/>
            </w:pPr>
            <w:r w:rsidRPr="00817EAF">
              <w:t>{ASKED IF RESPONDENT (R) IS NOT CURRENTLY PREGNANT}</w:t>
            </w:r>
          </w:p>
          <w:p w:rsidR="004B673C" w:rsidRPr="00817EAF" w:rsidRDefault="004B673C">
            <w:pPr>
              <w:pStyle w:val="NormalWeb"/>
            </w:pPr>
            <w:r w:rsidRPr="00817EAF">
              <w:t>2. Have you ever had any other operation that makes it impossible for you to have (a/another) baby?</w:t>
            </w:r>
          </w:p>
          <w:p w:rsidR="004B673C" w:rsidRPr="00817EAF" w:rsidRDefault="004B673C">
            <w:pPr>
              <w:pStyle w:val="NormalWeb"/>
            </w:pPr>
            <w:r w:rsidRPr="00817EAF">
              <w:t>[ ] 1 Yes</w:t>
            </w:r>
          </w:p>
          <w:p w:rsidR="004B673C" w:rsidRPr="00817EAF" w:rsidRDefault="004B673C">
            <w:pPr>
              <w:pStyle w:val="NormalWeb"/>
            </w:pPr>
            <w:r w:rsidRPr="00817EAF">
              <w:t>[ ] 5 No (Skip to 4)</w:t>
            </w:r>
          </w:p>
          <w:p w:rsidR="004B673C" w:rsidRPr="00817EAF" w:rsidRDefault="004B673C">
            <w:pPr>
              <w:pStyle w:val="NormalWeb"/>
            </w:pPr>
            <w:r w:rsidRPr="00817EAF">
              <w:t>3. Many women who have only one (tube tied/ovary removed) can still have babies because they are not completely sterile. As far as you know, are you completely sterile from this operation, that is, does it make it impossible for you to have a baby in the future?</w:t>
            </w:r>
          </w:p>
          <w:p w:rsidR="004B673C" w:rsidRPr="00817EAF" w:rsidRDefault="004B673C">
            <w:pPr>
              <w:pStyle w:val="NormalWeb"/>
            </w:pPr>
            <w:r w:rsidRPr="00817EAF">
              <w:t>[ ] 1 Yes</w:t>
            </w:r>
          </w:p>
          <w:p w:rsidR="004B673C" w:rsidRPr="00817EAF" w:rsidRDefault="004B673C">
            <w:pPr>
              <w:pStyle w:val="NormalWeb"/>
            </w:pPr>
            <w:r w:rsidRPr="00817EAF">
              <w:lastRenderedPageBreak/>
              <w:t xml:space="preserve">[ ] 5 No </w:t>
            </w:r>
          </w:p>
          <w:p w:rsidR="004B673C" w:rsidRPr="00817EAF" w:rsidRDefault="004B673C">
            <w:pPr>
              <w:pStyle w:val="NormalWeb"/>
            </w:pPr>
            <w:r w:rsidRPr="00817EAF">
              <w:t>4. Has (HUSBAND/PARTNER) ever had a vasectomy or any other operation that would make it impossible for him to father a baby in the future?</w:t>
            </w:r>
          </w:p>
          <w:p w:rsidR="004B673C" w:rsidRPr="00817EAF" w:rsidRDefault="004B673C">
            <w:pPr>
              <w:pStyle w:val="NormalWeb"/>
            </w:pPr>
            <w:r w:rsidRPr="00817EAF">
              <w:t>[ ] 1 Yes</w:t>
            </w:r>
          </w:p>
          <w:p w:rsidR="004B673C" w:rsidRPr="00817EAF" w:rsidRDefault="004B673C">
            <w:pPr>
              <w:pStyle w:val="NormalWeb"/>
            </w:pPr>
            <w:r w:rsidRPr="00817EAF">
              <w:t>[ ] 5 No (Skip to 7)</w:t>
            </w:r>
          </w:p>
          <w:p w:rsidR="004B673C" w:rsidRPr="00817EAF" w:rsidRDefault="004B673C">
            <w:pPr>
              <w:pStyle w:val="NormalWeb"/>
            </w:pPr>
            <w:r w:rsidRPr="00817EAF">
              <w:t>5. What type of operation did (HUSBAND/PARTNER) have?</w:t>
            </w:r>
          </w:p>
          <w:p w:rsidR="004B673C" w:rsidRPr="00817EAF" w:rsidRDefault="004B673C">
            <w:pPr>
              <w:pStyle w:val="NormalWeb"/>
            </w:pPr>
            <w:r w:rsidRPr="00817EAF">
              <w:t xml:space="preserve">[ ] 1 Vasectomy </w:t>
            </w:r>
          </w:p>
          <w:p w:rsidR="004B673C" w:rsidRPr="00817EAF" w:rsidRDefault="004B673C">
            <w:pPr>
              <w:pStyle w:val="NormalWeb"/>
            </w:pPr>
            <w:r w:rsidRPr="00817EAF">
              <w:t xml:space="preserve">[ ] 3 Other operation </w:t>
            </w:r>
          </w:p>
          <w:p w:rsidR="004B673C" w:rsidRPr="00817EAF" w:rsidRDefault="004B673C">
            <w:pPr>
              <w:pStyle w:val="NormalWeb"/>
            </w:pPr>
            <w:r w:rsidRPr="00817EAF">
              <w:t>[ ] 5 IF VOL: Operation failed</w:t>
            </w:r>
          </w:p>
          <w:p w:rsidR="004B673C" w:rsidRPr="00817EAF" w:rsidRDefault="004B673C">
            <w:pPr>
              <w:pStyle w:val="NormalWeb"/>
            </w:pPr>
            <w:r w:rsidRPr="00817EAF">
              <w:t>[ ] 6 IF VOL: Operation already reversed</w:t>
            </w:r>
          </w:p>
          <w:p w:rsidR="004B673C" w:rsidRPr="00817EAF" w:rsidRDefault="004B673C">
            <w:pPr>
              <w:pStyle w:val="NormalWeb"/>
            </w:pPr>
            <w:r w:rsidRPr="00817EAF">
              <w:t>6. As far as you know, is he completely sterile from this operation, that is, does it make it impossible for him to father a baby in the future?</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7. Have you ever used birth control pills?</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circle "pill" on the life history calendar.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{IF R HAS NEVER HAD SEX GO TO QUESTION 14}</w:t>
            </w:r>
          </w:p>
          <w:p w:rsidR="004B673C" w:rsidRPr="00817EAF" w:rsidRDefault="004B673C">
            <w:pPr>
              <w:pStyle w:val="NormalWeb"/>
            </w:pPr>
            <w:r w:rsidRPr="00817EAF">
              <w:t>8. Have you ever used oral contraceptives for two months or more for any reason (contraception, acne, menstrual irregularity, etc.)?</w:t>
            </w:r>
          </w:p>
          <w:p w:rsidR="004B673C" w:rsidRPr="00817EAF" w:rsidRDefault="004B673C">
            <w:pPr>
              <w:pStyle w:val="NormalWeb"/>
            </w:pPr>
            <w:r w:rsidRPr="00817EAF">
              <w:t>[ ] Yes</w:t>
            </w:r>
          </w:p>
          <w:p w:rsidR="004B673C" w:rsidRPr="00817EAF" w:rsidRDefault="004B673C">
            <w:pPr>
              <w:pStyle w:val="NormalWeb"/>
            </w:pPr>
            <w:r w:rsidRPr="00817EAF">
              <w:lastRenderedPageBreak/>
              <w:t>[ ] No</w:t>
            </w:r>
          </w:p>
          <w:p w:rsidR="004B673C" w:rsidRPr="00817EAF" w:rsidRDefault="004B673C">
            <w:pPr>
              <w:pStyle w:val="NormalWeb"/>
            </w:pPr>
            <w:r w:rsidRPr="00817EAF">
              <w:t>9. How old were you when you began using oral contraceptives?</w:t>
            </w:r>
          </w:p>
          <w:p w:rsidR="004B673C" w:rsidRPr="00817EAF" w:rsidRDefault="004B673C">
            <w:pPr>
              <w:pStyle w:val="NormalWeb"/>
            </w:pPr>
            <w:r w:rsidRPr="00817EAF">
              <w:t>"&gt;___"&gt;___"&gt; AGE</w:t>
            </w:r>
          </w:p>
          <w:p w:rsidR="004B673C" w:rsidRPr="00817EAF" w:rsidRDefault="004B673C">
            <w:pPr>
              <w:pStyle w:val="NormalWeb"/>
            </w:pPr>
            <w:r w:rsidRPr="00817EAF">
              <w:t>10. For how long in total have you used oral contraceptives?</w:t>
            </w:r>
          </w:p>
          <w:p w:rsidR="004B673C" w:rsidRPr="00817EAF" w:rsidRDefault="004B673C">
            <w:pPr>
              <w:pStyle w:val="NormalWeb"/>
            </w:pPr>
            <w:r w:rsidRPr="00817EAF">
              <w:t>[ ] One year or less</w:t>
            </w:r>
          </w:p>
          <w:p w:rsidR="004B673C" w:rsidRPr="00817EAF" w:rsidRDefault="004B673C">
            <w:pPr>
              <w:pStyle w:val="NormalWeb"/>
            </w:pPr>
            <w:r w:rsidRPr="00817EAF">
              <w:t>[ ] More than one year but less than ten years</w:t>
            </w:r>
          </w:p>
          <w:p w:rsidR="004B673C" w:rsidRPr="00817EAF" w:rsidRDefault="004B673C">
            <w:pPr>
              <w:pStyle w:val="NormalWeb"/>
            </w:pPr>
            <w:r w:rsidRPr="00817EAF">
              <w:t>[ ] Ten years or more</w:t>
            </w:r>
          </w:p>
          <w:p w:rsidR="004B673C" w:rsidRPr="00817EAF" w:rsidRDefault="004B673C">
            <w:pPr>
              <w:pStyle w:val="NormalWeb"/>
            </w:pPr>
            <w:r w:rsidRPr="00817EAF">
              <w:t>11. Have you ever used condoms or rubbers with a partner?</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circle "condom" on the life history calendar.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12. Have you ever had sex with a partner who had a vasectomy?</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circle "male sterilization" on the life history calendar.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13. Have you ever had sex with a partner who used withdrawal or "pulling out"?</w:t>
            </w:r>
          </w:p>
          <w:p w:rsidR="004B673C" w:rsidRPr="00817EAF" w:rsidRDefault="004B673C">
            <w:pPr>
              <w:pStyle w:val="NormalWeb"/>
            </w:pPr>
            <w:r w:rsidRPr="00817EAF">
              <w:t>If R answers "Yes", read the following:</w:t>
            </w:r>
          </w:p>
          <w:p w:rsidR="004B673C" w:rsidRPr="00817EAF" w:rsidRDefault="004B673C">
            <w:pPr>
              <w:pStyle w:val="NormalWeb"/>
            </w:pPr>
            <w:r w:rsidRPr="00817EAF">
              <w:t xml:space="preserve">Please write "withdrawal" on the life history calendar in one of the rows </w:t>
            </w:r>
            <w:r w:rsidRPr="00817EAF">
              <w:lastRenderedPageBreak/>
              <w:t>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 ] 1 Yes</w:t>
            </w:r>
          </w:p>
          <w:p w:rsidR="004B673C" w:rsidRPr="00817EAF" w:rsidRDefault="004B673C">
            <w:pPr>
              <w:pStyle w:val="NormalWeb"/>
            </w:pPr>
            <w:r w:rsidRPr="00817EAF">
              <w:t>[ ] 5 No</w:t>
            </w:r>
          </w:p>
          <w:p w:rsidR="004B673C" w:rsidRPr="00817EAF" w:rsidRDefault="004B673C">
            <w:pPr>
              <w:pStyle w:val="NormalWeb"/>
            </w:pPr>
            <w:r w:rsidRPr="00817EAF">
              <w:t>14. (Have you ever used) Depo-Provera® or injectables (or shots)?</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circle "Depo-Provera®, injectable" on the life history calendar.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15. (Have you ever used) Norplant® (implants)?</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"Norplant®"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{IF R HAS NEVER HAD SEX GO TO QUESTION 28}</w:t>
            </w:r>
          </w:p>
          <w:p w:rsidR="004B673C" w:rsidRPr="00817EAF" w:rsidRDefault="004B673C">
            <w:pPr>
              <w:pStyle w:val="NormalWeb"/>
            </w:pPr>
            <w:r w:rsidRPr="00817EAF">
              <w:t>16. Have you ever used rhythm or safe period by calendar to prevent pregnancy?</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this method name on the life history calendar in one of the rows marked "Other", and circle "Other".</w:t>
            </w:r>
          </w:p>
          <w:p w:rsidR="004B673C" w:rsidRPr="00817EAF" w:rsidRDefault="004B673C">
            <w:pPr>
              <w:pStyle w:val="NormalWeb"/>
            </w:pPr>
            <w:r w:rsidRPr="00817EAF">
              <w:lastRenderedPageBreak/>
              <w:t>If R volunteers she never used a (another) method, probe to make sure R has read the entire card and is sure of her answer.</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17. (Have you ever used) Natural family planning or safe period by temperature or cervical mucus test to prevent pregnancy?</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this method name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 ] 1 Yes</w:t>
            </w:r>
          </w:p>
          <w:p w:rsidR="004B673C" w:rsidRPr="00817EAF" w:rsidRDefault="004B673C">
            <w:pPr>
              <w:pStyle w:val="NormalWeb"/>
            </w:pPr>
            <w:r w:rsidRPr="00817EAF">
              <w:t>[ ] 5 No</w:t>
            </w:r>
          </w:p>
          <w:p w:rsidR="004B673C" w:rsidRPr="00817EAF" w:rsidRDefault="004B673C">
            <w:pPr>
              <w:pStyle w:val="NormalWeb"/>
            </w:pPr>
            <w:r w:rsidRPr="00817EAF">
              <w:t>18. (Have you ever used) "Morning after" pills or Emergency Contraception?</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this method name on the life history calendar in one of the rows marked "Other", and circle "Other".</w:t>
            </w:r>
          </w:p>
          <w:p w:rsidR="004B673C" w:rsidRPr="00817EAF" w:rsidRDefault="004B673C">
            <w:pPr>
              <w:pStyle w:val="NormalWeb"/>
            </w:pPr>
            <w:r w:rsidRPr="00817EAF">
              <w:t>Read if necessary: This is a series of regular birth control pills taken within 72 hours after unprotected sex to help a woman avoid pregnancy.</w:t>
            </w:r>
          </w:p>
          <w:p w:rsidR="004B673C" w:rsidRPr="00817EAF" w:rsidRDefault="004B673C">
            <w:pPr>
              <w:pStyle w:val="NormalWeb"/>
            </w:pPr>
            <w:r w:rsidRPr="00817EAF">
              <w:t>It is also called "Plan B" or "Preven".</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 xml:space="preserve">{IF R HAS NEVER USED EMERGENCY CONTRACEPTION GO TO </w:t>
            </w:r>
            <w:r w:rsidRPr="00817EAF">
              <w:lastRenderedPageBreak/>
              <w:t>QUESTION 20}</w:t>
            </w:r>
          </w:p>
          <w:p w:rsidR="004B673C" w:rsidRPr="00817EAF" w:rsidRDefault="004B673C">
            <w:pPr>
              <w:pStyle w:val="NormalWeb"/>
            </w:pPr>
            <w:r w:rsidRPr="00817EAF">
              <w:t>19. EA-9a. How many different times have you used emergency contraception?</w:t>
            </w:r>
          </w:p>
          <w:p w:rsidR="004B673C" w:rsidRPr="00817EAF" w:rsidRDefault="004B673C">
            <w:pPr>
              <w:pStyle w:val="NormalWeb"/>
            </w:pPr>
            <w:r w:rsidRPr="00817EAF">
              <w:t>Number _________</w:t>
            </w:r>
          </w:p>
          <w:p w:rsidR="004B673C" w:rsidRPr="00817EAF" w:rsidRDefault="004B673C">
            <w:pPr>
              <w:pStyle w:val="NormalWeb"/>
            </w:pPr>
            <w:r w:rsidRPr="00817EAF">
              <w:t>20. (Have you ever used) a diaphragm with or without jelly or cream?</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"diaphragm"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21. (Have you ever used) Female condoms or vaginal pouches?</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"female condom"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22. (Have you ever used) Foam?</w:t>
            </w:r>
          </w:p>
          <w:p w:rsidR="004B673C" w:rsidRPr="00817EAF" w:rsidRDefault="004B673C">
            <w:pPr>
              <w:pStyle w:val="NormalWeb"/>
            </w:pPr>
            <w:r w:rsidRPr="00817EAF">
              <w:t>If R answers "Yes", read the following:</w:t>
            </w:r>
          </w:p>
          <w:p w:rsidR="004B673C" w:rsidRPr="00817EAF" w:rsidRDefault="004B673C">
            <w:pPr>
              <w:pStyle w:val="NormalWeb"/>
            </w:pPr>
            <w:r w:rsidRPr="00817EAF">
              <w:t xml:space="preserve">Please write "foam" on the life history calendar in one of the rows marked </w:t>
            </w:r>
            <w:r w:rsidRPr="00817EAF">
              <w:lastRenderedPageBreak/>
              <w:t>"Other",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23. (Have you ever used) Jelly or cream (other than with a diaphragm)?</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"jelly"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24. (Have you ever used) A Cervical cap?</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"cervical cap"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lastRenderedPageBreak/>
              <w:t>25. (Have you ever used) A Suppository or an insert?</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this method name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26. (Have you ever used) The Today® sponge?</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"sponge"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27. (Have you ever used) An IUD, coil, or loop?</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"IUD"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 xml:space="preserve">If R insists no (other) methods were used, answer "no" for the remaining </w:t>
            </w:r>
            <w:r w:rsidRPr="00817EAF">
              <w:lastRenderedPageBreak/>
              <w:t>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28. (Have you ever used) Lunelle, a once-a-month injection?</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"Lunelle"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29. (Have you ever used) The contraceptive patch?</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"patch" on the life history calendar in one of the rows marked "Other", and circle "Other".</w:t>
            </w:r>
          </w:p>
          <w:p w:rsidR="004B673C" w:rsidRPr="00817EAF" w:rsidRDefault="004B673C">
            <w:pPr>
              <w:pStyle w:val="NormalWeb"/>
            </w:pPr>
            <w:r w:rsidRPr="00817EAF">
              <w:t>If R volunteers she never used a (another) method, probe to make sure R has read the entire card and is sure of her answer.</w:t>
            </w:r>
          </w:p>
          <w:p w:rsidR="004B673C" w:rsidRPr="00817EAF" w:rsidRDefault="004B673C">
            <w:pPr>
              <w:pStyle w:val="NormalWeb"/>
            </w:pPr>
            <w:r w:rsidRPr="00817EAF">
              <w:t>If R insists no (other) methods were used, answer "no" for the remaining methods on the card.</w:t>
            </w:r>
          </w:p>
          <w:p w:rsidR="004B673C" w:rsidRPr="00817EAF" w:rsidRDefault="004B673C">
            <w:pPr>
              <w:pStyle w:val="NormalWeb"/>
            </w:pPr>
            <w:r w:rsidRPr="00817EAF">
              <w:t>[ ] 1 Yes</w:t>
            </w:r>
          </w:p>
          <w:p w:rsidR="004B673C" w:rsidRPr="00817EAF" w:rsidRDefault="004B673C">
            <w:pPr>
              <w:pStyle w:val="NormalWeb"/>
            </w:pPr>
            <w:r w:rsidRPr="00817EAF">
              <w:t xml:space="preserve">[ ] 5 No </w:t>
            </w:r>
          </w:p>
          <w:p w:rsidR="004B673C" w:rsidRPr="00817EAF" w:rsidRDefault="004B673C">
            <w:pPr>
              <w:pStyle w:val="NormalWeb"/>
            </w:pPr>
            <w:r w:rsidRPr="00817EAF">
              <w:t>30. Have you used any other methods?</w:t>
            </w:r>
          </w:p>
          <w:p w:rsidR="004B673C" w:rsidRPr="00817EAF" w:rsidRDefault="004B673C">
            <w:pPr>
              <w:pStyle w:val="NormalWeb"/>
            </w:pPr>
            <w:r w:rsidRPr="00817EAF">
              <w:t>Do not count partner being sterile for reasons other than a vasectomy as a birth control method.</w:t>
            </w:r>
          </w:p>
          <w:p w:rsidR="004B673C" w:rsidRPr="00817EAF" w:rsidRDefault="004B673C">
            <w:pPr>
              <w:pStyle w:val="NormalWeb"/>
            </w:pPr>
            <w:r w:rsidRPr="00817EAF">
              <w:lastRenderedPageBreak/>
              <w:t>[ ] 1 Yes</w:t>
            </w:r>
          </w:p>
          <w:p w:rsidR="004B673C" w:rsidRPr="00817EAF" w:rsidRDefault="004B673C">
            <w:pPr>
              <w:pStyle w:val="NormalWeb"/>
            </w:pPr>
            <w:r w:rsidRPr="00817EAF">
              <w:t xml:space="preserve">[ ] 5 No </w:t>
            </w:r>
          </w:p>
          <w:p w:rsidR="004B673C" w:rsidRPr="00817EAF" w:rsidRDefault="004B673C">
            <w:pPr>
              <w:pStyle w:val="NormalWeb"/>
            </w:pPr>
            <w:r w:rsidRPr="00817EAF">
              <w:t>{ASKED IF R USED AN "OTHER" METHOD OF CONTRACEPTION}</w:t>
            </w:r>
          </w:p>
          <w:p w:rsidR="004B673C" w:rsidRPr="00817EAF" w:rsidRDefault="004B673C">
            <w:pPr>
              <w:pStyle w:val="NormalWeb"/>
            </w:pPr>
            <w:r w:rsidRPr="00817EAF">
              <w:t>31. (Have you used any other methods?)</w:t>
            </w:r>
          </w:p>
          <w:p w:rsidR="004B673C" w:rsidRPr="00817EAF" w:rsidRDefault="004B673C">
            <w:pPr>
              <w:pStyle w:val="NormalWeb"/>
            </w:pPr>
            <w:r w:rsidRPr="00817EAF">
              <w:t>If R answers "Yes", read the following:</w:t>
            </w:r>
          </w:p>
          <w:p w:rsidR="004B673C" w:rsidRPr="00817EAF" w:rsidRDefault="004B673C">
            <w:pPr>
              <w:pStyle w:val="NormalWeb"/>
            </w:pPr>
            <w:r w:rsidRPr="00817EAF">
              <w:t>Please write the method name on the life history calendar in one of the rows marked "Other", and circle "Other".</w:t>
            </w:r>
          </w:p>
          <w:p w:rsidR="004B673C" w:rsidRPr="00817EAF" w:rsidRDefault="004B673C">
            <w:pPr>
              <w:pStyle w:val="NormalWeb"/>
            </w:pPr>
            <w:r w:rsidRPr="00817EAF">
              <w:t>Specify</w:t>
            </w:r>
          </w:p>
          <w:p w:rsidR="004B673C" w:rsidRPr="00817EAF" w:rsidRDefault="004B673C">
            <w:pPr>
              <w:pStyle w:val="NormalWeb"/>
            </w:pPr>
            <w:r w:rsidRPr="00817EAF">
              <w:t>{IF R HAS NEVER USED A METHOD, GO TO EC SERIES}</w:t>
            </w:r>
          </w:p>
          <w:p w:rsidR="004B673C" w:rsidRPr="00817EAF" w:rsidRDefault="004B673C">
            <w:pPr>
              <w:pStyle w:val="NormalWeb"/>
            </w:pPr>
            <w:r w:rsidRPr="00817EAF">
              <w:t>32. Are you currently using any method of birth control?</w:t>
            </w:r>
          </w:p>
          <w:p w:rsidR="004B673C" w:rsidRPr="00817EAF" w:rsidRDefault="004B673C">
            <w:pPr>
              <w:pStyle w:val="NormalWeb"/>
            </w:pPr>
            <w:r w:rsidRPr="00817EAF">
              <w:t>[ ] 0 No</w:t>
            </w:r>
          </w:p>
          <w:p w:rsidR="004B673C" w:rsidRPr="00817EAF" w:rsidRDefault="004B673C">
            <w:pPr>
              <w:pStyle w:val="NormalWeb"/>
            </w:pPr>
            <w:r w:rsidRPr="00817EAF">
              <w:t>[ ] 1 Yes</w:t>
            </w:r>
          </w:p>
          <w:p w:rsidR="004B673C" w:rsidRPr="00817EAF" w:rsidRDefault="004B673C">
            <w:pPr>
              <w:pStyle w:val="NormalWeb"/>
            </w:pPr>
            <w:r w:rsidRPr="00817EAF">
              <w:t>33. If yes: (enter all that apply)</w:t>
            </w:r>
          </w:p>
          <w:p w:rsidR="004B673C" w:rsidRPr="00817EAF" w:rsidRDefault="004B673C">
            <w:pPr>
              <w:pStyle w:val="NormalWeb"/>
            </w:pPr>
            <w:r w:rsidRPr="00817EAF">
              <w:t>[ ] 1 birth control pills</w:t>
            </w:r>
          </w:p>
          <w:p w:rsidR="004B673C" w:rsidRPr="00817EAF" w:rsidRDefault="004B673C">
            <w:pPr>
              <w:pStyle w:val="NormalWeb"/>
            </w:pPr>
            <w:r w:rsidRPr="00817EAF">
              <w:t>[ ] 2 birth control patch</w:t>
            </w:r>
          </w:p>
          <w:p w:rsidR="004B673C" w:rsidRPr="00817EAF" w:rsidRDefault="004B673C">
            <w:pPr>
              <w:pStyle w:val="NormalWeb"/>
            </w:pPr>
            <w:r w:rsidRPr="00817EAF">
              <w:t>[ ] 3 IUD</w:t>
            </w:r>
          </w:p>
          <w:p w:rsidR="004B673C" w:rsidRPr="00817EAF" w:rsidRDefault="004B673C">
            <w:pPr>
              <w:pStyle w:val="NormalWeb"/>
            </w:pPr>
            <w:r w:rsidRPr="00817EAF">
              <w:t>[ ] 4 injection</w:t>
            </w:r>
          </w:p>
          <w:p w:rsidR="004B673C" w:rsidRPr="00817EAF" w:rsidRDefault="004B673C">
            <w:pPr>
              <w:pStyle w:val="NormalWeb"/>
            </w:pPr>
            <w:r w:rsidRPr="00817EAF">
              <w:t>[ ] 5 condoms</w:t>
            </w:r>
          </w:p>
          <w:p w:rsidR="004B673C" w:rsidRPr="00817EAF" w:rsidRDefault="004B673C">
            <w:pPr>
              <w:pStyle w:val="NormalWeb"/>
            </w:pPr>
            <w:r w:rsidRPr="00817EAF">
              <w:t>[ ] 6 diaphragm</w:t>
            </w:r>
          </w:p>
          <w:p w:rsidR="004B673C" w:rsidRPr="00817EAF" w:rsidRDefault="004B673C">
            <w:pPr>
              <w:pStyle w:val="NormalWeb"/>
            </w:pPr>
            <w:r w:rsidRPr="00817EAF">
              <w:t>[ ] 7 cervical cap</w:t>
            </w:r>
          </w:p>
          <w:p w:rsidR="004B673C" w:rsidRPr="00817EAF" w:rsidRDefault="004B673C">
            <w:pPr>
              <w:pStyle w:val="NormalWeb"/>
            </w:pPr>
            <w:r w:rsidRPr="00817EAF">
              <w:t>[ ] 8 NuvaRing®</w:t>
            </w:r>
          </w:p>
          <w:p w:rsidR="004B673C" w:rsidRPr="00817EAF" w:rsidRDefault="004B673C">
            <w:pPr>
              <w:pStyle w:val="NormalWeb"/>
            </w:pPr>
            <w:r w:rsidRPr="00817EAF">
              <w:t>[ ] 9 spermicidal foam or jelly</w:t>
            </w:r>
          </w:p>
          <w:p w:rsidR="004B673C" w:rsidRPr="00817EAF" w:rsidRDefault="004B673C">
            <w:pPr>
              <w:pStyle w:val="NormalWeb"/>
            </w:pPr>
            <w:r w:rsidRPr="00817EAF">
              <w:t>[ ] 10 vaginal sponge</w:t>
            </w:r>
          </w:p>
          <w:p w:rsidR="004B673C" w:rsidRPr="00817EAF" w:rsidRDefault="004B673C">
            <w:pPr>
              <w:pStyle w:val="NormalWeb"/>
            </w:pPr>
            <w:r w:rsidRPr="00817EAF">
              <w:lastRenderedPageBreak/>
              <w:t>[ ] 11 withdrawal</w:t>
            </w:r>
          </w:p>
          <w:p w:rsidR="004B673C" w:rsidRPr="00817EAF" w:rsidRDefault="004B673C">
            <w:pPr>
              <w:pStyle w:val="NormalWeb"/>
            </w:pPr>
            <w:r w:rsidRPr="00817EAF">
              <w:t>[ ] 12 abstinence</w:t>
            </w:r>
          </w:p>
          <w:p w:rsidR="004B673C" w:rsidRPr="00817EAF" w:rsidRDefault="004B673C">
            <w:pPr>
              <w:pStyle w:val="NormalWeb"/>
            </w:pPr>
            <w:r w:rsidRPr="00817EAF">
              <w:t>[ ] 13 rhythm/natural family planning</w:t>
            </w:r>
          </w:p>
          <w:p w:rsidR="004B673C" w:rsidRPr="00817EAF" w:rsidRDefault="004B673C">
            <w:pPr>
              <w:pStyle w:val="NormalWeb"/>
            </w:pPr>
            <w:r w:rsidRPr="00817EAF">
              <w:t>[ ] 14 morning after pill</w:t>
            </w:r>
          </w:p>
          <w:p w:rsidR="004B673C" w:rsidRPr="00817EAF" w:rsidRDefault="004B673C">
            <w:pPr>
              <w:pStyle w:val="NormalWeb"/>
            </w:pPr>
            <w:r w:rsidRPr="00817EAF">
              <w:t>[ ] 15 (</w:t>
            </w:r>
            <w:r w:rsidRPr="00817EAF">
              <w:rPr>
                <w:i/>
                <w:iCs/>
              </w:rPr>
              <w:t>added</w:t>
            </w:r>
            <w:r w:rsidRPr="00817EAF">
              <w:t>) vasectomy of husband/partner</w:t>
            </w:r>
          </w:p>
          <w:p w:rsidR="004B673C" w:rsidRPr="00817EAF" w:rsidRDefault="004B673C">
            <w:pPr>
              <w:pStyle w:val="NormalWeb"/>
            </w:pPr>
            <w:r w:rsidRPr="00817EAF">
              <w:t>[ ] 16 other ______</w:t>
            </w:r>
          </w:p>
          <w:p w:rsidR="004B673C" w:rsidRPr="00817EAF" w:rsidRDefault="004B673C">
            <w:pPr>
              <w:pStyle w:val="copyright"/>
            </w:pPr>
            <w:r w:rsidRPr="00817EAF">
              <w:t>Depo-Provera® is a registered trademark of Pfizer Inc.; Norplant® is the registered trademark of the Population Council for levonorgestrel-releasing capsule implants for protection against pregnancy; Today® is a registered trademark of Alvogen Group, Inc.; NuvaRing® is a registered trademark of N.V. Organon Corporation (Netherlands).</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This approach, which has been utilized in several national surveys, provides for minimal burden, as it does not require extensive questioning. It is adaptable to both males and females.</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pPr>
              <w:spacing w:after="240"/>
            </w:pPr>
            <w:r>
              <w:t>Centers for Disease Control and Prevention. National Survey of Family Growth Staff</w:t>
            </w:r>
            <w:r>
              <w:br/>
            </w:r>
            <w:r>
              <w:br/>
              <w:t>Division of Vital Statistics, National Center for Health Statistics. National Survey of Family Growth (NSFG) 2003 Cycle 6. NSFG Cycle 6 Female EVERTUBS (question 1), EVEROTHR (question 2), ONOTFUNC (question 3), ANYOPSMN (question 4), WHATOPSM (question 5), DFNLSTRM (question 6), PILL (question 7), CONDOM (question 11), VASECTMY (question 12), WIDRAWAL (question 13), DEPOPROV (question 14), NORPLANT (question 15), RHYTHM (question 16), TEMPSAFE (question 17), MORNPILL (question 18), EXTIMESX (question 19), DIAFRAGM (question 20), WOCONDOM (question 21), FOAMALON (question 22), JELCRMAL (question 23), CERVLCAP (question 24), SUPPOSIT (question 25), TODAYSP (question 26), IUD (question 27), LUNELLE (question 28), PATCH (question 29), OTHRMETH (question 30), SP_OTHRMETH (question 31).</w:t>
            </w:r>
            <w:r>
              <w:br/>
            </w:r>
            <w:r>
              <w:br/>
              <w:t xml:space="preserve">Prentice RL, Anderson G, Cummings S, Freedman LS, Furberg C, Henderson M, Johnson SR, Kuller L, Manson J, Oberman A, Prentice RL, Rossouw JE. "Design of the Women's Health Initiative Clinical Trial and Observational Study." Controlled Clinical Trials 1998;19:61-109. Questions 8 (question 8), 8A (question 9), 8B (question 10). The response categories for question 10 have been changed. The original asked for months or years. </w:t>
            </w:r>
            <w:r>
              <w:br/>
            </w:r>
            <w:r>
              <w:br/>
              <w:t xml:space="preserve">National Institutes of Health. The Longitudinal Investigation of Fertility and Environment (LIFE) Study. 2005. Female Reproductive Health Question 3 </w:t>
            </w:r>
            <w:r>
              <w:lastRenderedPageBreak/>
              <w:t xml:space="preserve">(question 32) and 3A (question 33). </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lastRenderedPageBreak/>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Adolescent</w:t>
            </w:r>
            <w:r w:rsidRPr="00817EAF">
              <w:br/>
              <w:t>Adult</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English</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The NSFG sample represents the household population of the United States, 15-44 years of age.</w:t>
            </w:r>
          </w:p>
          <w:p w:rsidR="004B673C" w:rsidRPr="00817EAF" w:rsidRDefault="004B673C">
            <w:pPr>
              <w:pStyle w:val="NormalWeb"/>
            </w:pPr>
            <w:r w:rsidRPr="00817EAF">
              <w:t>Women's Health Initiative participants in the observational study were women aged 50-79.</w:t>
            </w:r>
          </w:p>
          <w:p w:rsidR="004B673C" w:rsidRPr="00817EAF" w:rsidRDefault="004B673C">
            <w:pPr>
              <w:pStyle w:val="NormalWeb"/>
            </w:pPr>
            <w:r w:rsidRPr="00817EAF">
              <w:t>The Longitudinal Investigation of Fertility and the Environment recruited couples of childbearing age.</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The interviewer must be trained to conduct personal interviews with individuals from the general population. The interviewer must be trained and found to be competent (i.e., tested by an expert) at the completion of personal interviews. The interviewer should be trained to prompt participants further if a "don't know" response is provided.</w:t>
            </w:r>
          </w:p>
          <w:p w:rsidR="004B673C" w:rsidRPr="00817EAF" w:rsidRDefault="004B673C">
            <w:pPr>
              <w:pStyle w:val="NormalWeb"/>
            </w:pPr>
            <w:r w:rsidRPr="00817EAF">
              <w:t>The interviewer must be trained in the use of CAPI-lite questionnaires for the NSFG.</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Pencil and paper for Women's Health and LIFE Study.</w:t>
            </w:r>
          </w:p>
          <w:p w:rsidR="004B673C" w:rsidRPr="00817EAF" w:rsidRDefault="004B673C">
            <w:pPr>
              <w:pStyle w:val="NormalWeb"/>
            </w:pPr>
            <w:r w:rsidRPr="00817EAF">
              <w:t>If a computer-assisted instrument is used, computer software may be necessary to develop the instrument. The interviewer will require a laptop computer/handheld computer to administer a computer-assisted questionnaire.</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8"/>
              <w:gridCol w:w="2299"/>
              <w:gridCol w:w="930"/>
              <w:gridCol w:w="1133"/>
            </w:tblGrid>
            <w:tr w:rsidR="004B673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Source</w:t>
                  </w:r>
                </w:p>
              </w:tc>
            </w:tr>
            <w:tr w:rsidR="004B673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Person Contraception Method</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3007431</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hyperlink r:id="rId4" w:history="1">
                    <w:r>
                      <w:rPr>
                        <w:rStyle w:val="Hyperlink"/>
                      </w:rPr>
                      <w:t>CDE Browser</w:t>
                    </w:r>
                  </w:hyperlink>
                </w:p>
              </w:tc>
            </w:tr>
            <w:tr w:rsidR="004B673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Contraceptive methods female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62650-7</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hyperlink r:id="rId5" w:history="1">
                    <w:r>
                      <w:rPr>
                        <w:rStyle w:val="Hyperlink"/>
                      </w:rPr>
                      <w:t>LOINC</w:t>
                    </w:r>
                  </w:hyperlink>
                </w:p>
              </w:tc>
            </w:tr>
          </w:tbl>
          <w:p w:rsidR="004B673C" w:rsidRDefault="004B673C"/>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Lepkowski JM, Mosher WD, Davis KE, Groves RM, van Hoewyk J, Willem J. (2006). National Survey of Family Growth, Cycle 6: sample design, weighting, imputation, and variance estimation. Vital Health Stat, 2(142):1-82. PubMed PMID: 16999003.</w:t>
            </w:r>
          </w:p>
          <w:p w:rsidR="004B673C" w:rsidRPr="00817EAF" w:rsidRDefault="004B673C">
            <w:pPr>
              <w:pStyle w:val="NormalWeb"/>
            </w:pPr>
            <w:r w:rsidRPr="00817EAF">
              <w:t>Martinez GM, Chandra A, Abma JC, Jones J, Mosher WD. (2006). Fertility, contraception, and fatherhood: data on men and women from cycle 6 (2002) of the 2002 National Survey of Family Growth. Vital Health Stat, 23(26):1-142.</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 xml:space="preserve">Mode of </w:t>
            </w:r>
            <w:r>
              <w:rPr>
                <w:rStyle w:val="Strong"/>
              </w:rPr>
              <w:lastRenderedPageBreak/>
              <w:t>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lastRenderedPageBreak/>
              <w:t>Interviewer-administered questionnaire</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None</w:t>
            </w:r>
          </w:p>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95"/>
              <w:gridCol w:w="1065"/>
            </w:tblGrid>
            <w:tr w:rsidR="004B673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Required</w:t>
                  </w:r>
                </w:p>
              </w:tc>
            </w:tr>
            <w:tr w:rsidR="004B673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No</w:t>
                  </w:r>
                </w:p>
              </w:tc>
            </w:tr>
            <w:tr w:rsidR="004B673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Yes</w:t>
                  </w:r>
                </w:p>
              </w:tc>
            </w:tr>
            <w:tr w:rsidR="004B673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No</w:t>
                  </w:r>
                </w:p>
              </w:tc>
            </w:tr>
            <w:tr w:rsidR="004B673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t>No</w:t>
                  </w:r>
                </w:p>
              </w:tc>
            </w:tr>
          </w:tbl>
          <w:p w:rsidR="004B673C" w:rsidRDefault="004B673C"/>
        </w:tc>
      </w:tr>
      <w:tr w:rsidR="004B673C">
        <w:tc>
          <w:tcPr>
            <w:tcW w:w="0" w:type="auto"/>
            <w:tcBorders>
              <w:top w:val="outset" w:sz="6" w:space="0" w:color="auto"/>
              <w:left w:val="outset" w:sz="6" w:space="0" w:color="auto"/>
              <w:bottom w:val="outset" w:sz="6" w:space="0" w:color="auto"/>
              <w:right w:val="outset" w:sz="6" w:space="0" w:color="auto"/>
            </w:tcBorders>
            <w:vAlign w:val="center"/>
            <w:hideMark/>
          </w:tcPr>
          <w:p w:rsidR="004B673C" w:rsidRDefault="004B673C">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C" w:rsidRPr="00817EAF" w:rsidRDefault="004B673C">
            <w:pPr>
              <w:pStyle w:val="NormalWeb"/>
            </w:pPr>
            <w:r w:rsidRPr="00817EAF">
              <w:t>The Expert Review Panel has not reviewed this measure yet.</w:t>
            </w:r>
          </w:p>
        </w:tc>
      </w:tr>
    </w:tbl>
    <w:p w:rsidR="004B673C" w:rsidRDefault="004B673C"/>
    <w:sectPr w:rsidR="004B6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EAF"/>
    <w:rsid w:val="004B673C"/>
    <w:rsid w:val="00817EAF"/>
    <w:rsid w:val="00A2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4CE394-8A04-48E4-A47C-784DC9DA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50-7.html?sections=Web" TargetMode="External"/><Relationship Id="rId4" Type="http://schemas.openxmlformats.org/officeDocument/2006/relationships/hyperlink" Target="https://cdebrowser.nci.nih.gov/CDEBrowser/search?elementDetails=9&amp;FirstTimer=0&amp;PageId=ElementDetailsGroup&amp;publicId=300743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17630</CharactersWithSpaces>
  <SharedDoc>false</SharedDoc>
  <HLinks>
    <vt:vector size="12" baseType="variant">
      <vt:variant>
        <vt:i4>8323182</vt:i4>
      </vt:variant>
      <vt:variant>
        <vt:i4>3</vt:i4>
      </vt:variant>
      <vt:variant>
        <vt:i4>0</vt:i4>
      </vt:variant>
      <vt:variant>
        <vt:i4>5</vt:i4>
      </vt:variant>
      <vt:variant>
        <vt:lpwstr>http://s.details.loinc.org/LOINC/62650-7.html?sections=Web</vt:lpwstr>
      </vt:variant>
      <vt:variant>
        <vt:lpwstr/>
      </vt:variant>
      <vt:variant>
        <vt:i4>6357113</vt:i4>
      </vt:variant>
      <vt:variant>
        <vt:i4>0</vt:i4>
      </vt:variant>
      <vt:variant>
        <vt:i4>0</vt:i4>
      </vt:variant>
      <vt:variant>
        <vt:i4>5</vt:i4>
      </vt:variant>
      <vt:variant>
        <vt:lpwstr>https://cdebrowser.nci.nih.gov/CDEBrowser/search?elementDetails=9&amp;FirstTimer=0&amp;PageId=ElementDetailsGroup&amp;publicId=3007431&amp;version=1.0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2017-04-07T19:43:00Z</dcterms:created>
  <dcterms:modified xsi:type="dcterms:W3CDTF">2017-04-07T19:43:00Z</dcterms:modified>
</cp:coreProperties>
</file>